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日期：    年    月    日     类别： 离退休□    教职工□   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独生</w:t>
      </w:r>
      <w:r>
        <w:rPr>
          <w:rFonts w:hint="eastAsia" w:asciiTheme="minorEastAsia" w:hAnsiTheme="minorEastAsia"/>
          <w:b/>
          <w:sz w:val="28"/>
          <w:szCs w:val="28"/>
        </w:rPr>
        <w:t>子女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（单职工）</w:t>
      </w:r>
      <w:r>
        <w:rPr>
          <w:rFonts w:hint="eastAsia" w:asciiTheme="minorEastAsia" w:hAnsiTheme="minorEastAsia"/>
          <w:b/>
          <w:sz w:val="28"/>
          <w:szCs w:val="28"/>
        </w:rPr>
        <w:sym w:font="Wingdings 2" w:char="00A3"/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（双职工）</w:t>
      </w:r>
      <w:r>
        <w:rPr>
          <w:rFonts w:hint="eastAsia" w:asciiTheme="minorEastAsia" w:hAnsiTheme="minorEastAsia"/>
          <w:b/>
          <w:sz w:val="28"/>
          <w:szCs w:val="28"/>
        </w:rPr>
        <w:sym w:font="Wingdings 2" w:char="00A3"/>
      </w:r>
      <w:r>
        <w:rPr>
          <w:rFonts w:hint="eastAsia" w:asciiTheme="minorEastAsia" w:hAnsi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</w:rPr>
        <w:t xml:space="preserve"> 学生□</w:t>
      </w:r>
      <w:r>
        <w:rPr>
          <w:rFonts w:asciiTheme="minorEastAsia" w:hAnsiTheme="minorEastAsia"/>
          <w:b/>
          <w:sz w:val="28"/>
          <w:szCs w:val="28"/>
        </w:rPr>
        <w:tab/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学院（部门）：                     姓名：              一卡通：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银行账号：                        联系方式：</w:t>
      </w:r>
    </w:p>
    <w:tbl>
      <w:tblPr>
        <w:tblStyle w:val="6"/>
        <w:tblpPr w:leftFromText="180" w:rightFromText="180" w:vertAnchor="text" w:tblpY="1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3402"/>
        <w:gridCol w:w="1559"/>
        <w:gridCol w:w="1843"/>
        <w:gridCol w:w="19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就诊医院</w:t>
            </w:r>
          </w:p>
        </w:tc>
        <w:tc>
          <w:tcPr>
            <w:tcW w:w="34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就诊属性</w:t>
            </w:r>
          </w:p>
        </w:tc>
        <w:tc>
          <w:tcPr>
            <w:tcW w:w="1559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发票张数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发票总金额</w:t>
            </w:r>
          </w:p>
        </w:tc>
        <w:tc>
          <w:tcPr>
            <w:tcW w:w="198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是否有明细单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门诊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  住院□  药店□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报销人签字：                                                   审核人签字：          </w:t>
      </w: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                            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咨询电话：68893617胡老师                                       一式两份</w:t>
      </w:r>
    </w:p>
    <w:sectPr>
      <w:headerReference r:id="rId3" w:type="default"/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44"/>
        <w:szCs w:val="44"/>
      </w:rPr>
    </w:pPr>
    <w:r>
      <w:rPr>
        <w:rFonts w:hint="eastAsia"/>
        <w:b/>
        <w:sz w:val="44"/>
        <w:szCs w:val="44"/>
      </w:rPr>
      <w:t>武汉科技大学公费医疗报销交接单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7E4"/>
    <w:rsid w:val="00031480"/>
    <w:rsid w:val="00092137"/>
    <w:rsid w:val="0016567A"/>
    <w:rsid w:val="001C73D3"/>
    <w:rsid w:val="00223560"/>
    <w:rsid w:val="00310643"/>
    <w:rsid w:val="0040421E"/>
    <w:rsid w:val="004E6298"/>
    <w:rsid w:val="004F7FC7"/>
    <w:rsid w:val="005E0C3F"/>
    <w:rsid w:val="006432A6"/>
    <w:rsid w:val="00855D6F"/>
    <w:rsid w:val="00A00170"/>
    <w:rsid w:val="00AE1E95"/>
    <w:rsid w:val="00B044D8"/>
    <w:rsid w:val="00BF5F2D"/>
    <w:rsid w:val="00C26DA5"/>
    <w:rsid w:val="00D06F9D"/>
    <w:rsid w:val="00D23383"/>
    <w:rsid w:val="00D571BC"/>
    <w:rsid w:val="00DA47E4"/>
    <w:rsid w:val="00DD630A"/>
    <w:rsid w:val="00E5264C"/>
    <w:rsid w:val="00E871FA"/>
    <w:rsid w:val="00F276A6"/>
    <w:rsid w:val="506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2020-06-02T02:42:00Z</dcterms:created>
  <dc:creator>test</dc:creator>
  <cp:lastModifiedBy>若离</cp:lastModifiedBy>
  <cp:lastPrinted>2020-06-04T03:25:00Z</cp:lastPrinted>
  <dcterms:modified xsi:type="dcterms:W3CDTF">2021-11-23T14:43:29Z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FB85DB2EC823405DB6308DFBB8B6E091</vt:lpwstr>
  </property>
</Properties>
</file>